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538" w:rsidRPr="00A241D5" w:rsidRDefault="00BE63E7" w:rsidP="00A241D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241D5">
        <w:rPr>
          <w:rFonts w:ascii="Times New Roman" w:hAnsi="Times New Roman" w:cs="Times New Roman"/>
          <w:b/>
          <w:sz w:val="52"/>
          <w:szCs w:val="52"/>
        </w:rPr>
        <w:t>ЧЛЕН ТСМ</w:t>
      </w:r>
    </w:p>
    <w:p w:rsidR="00BE63E7" w:rsidRDefault="00BE63E7" w:rsidP="00A241D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241D5">
        <w:rPr>
          <w:rFonts w:ascii="Times New Roman" w:hAnsi="Times New Roman" w:cs="Times New Roman"/>
          <w:b/>
          <w:sz w:val="52"/>
          <w:szCs w:val="52"/>
        </w:rPr>
        <w:t>ИМЕЕТ ПРАВО:</w:t>
      </w:r>
    </w:p>
    <w:p w:rsidR="00A241D5" w:rsidRPr="00A241D5" w:rsidRDefault="00A241D5" w:rsidP="00A241D5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E63E7" w:rsidRPr="00A241D5" w:rsidRDefault="00BE63E7" w:rsidP="00BE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241D5">
        <w:rPr>
          <w:rFonts w:ascii="Times New Roman" w:hAnsi="Times New Roman" w:cs="Times New Roman"/>
          <w:sz w:val="40"/>
          <w:szCs w:val="40"/>
        </w:rPr>
        <w:t xml:space="preserve">НА ПРОЯВЛЕНИЕ СОБСТВЕННОЙ АКТИВНОСТИ В ДЕЯТЕЛЬНОСТИ ТСМ, ВЫРАБОТКЕ, ОБСУЖДЕНИИ И ПРИНЯТИИ РЕШЕНИЙ, ОСУЩЕСТВЛЕНИИ </w:t>
      </w:r>
      <w:proofErr w:type="gramStart"/>
      <w:r w:rsidRPr="00A241D5">
        <w:rPr>
          <w:rFonts w:ascii="Times New Roman" w:hAnsi="Times New Roman" w:cs="Times New Roman"/>
          <w:sz w:val="40"/>
          <w:szCs w:val="40"/>
        </w:rPr>
        <w:t>КОНТРОЛЯ ЗА</w:t>
      </w:r>
      <w:proofErr w:type="gramEnd"/>
      <w:r w:rsidRPr="00A241D5">
        <w:rPr>
          <w:rFonts w:ascii="Times New Roman" w:hAnsi="Times New Roman" w:cs="Times New Roman"/>
          <w:sz w:val="40"/>
          <w:szCs w:val="40"/>
        </w:rPr>
        <w:t xml:space="preserve"> ИХ ВЫПОЛНЕНИЕМ;</w:t>
      </w:r>
    </w:p>
    <w:p w:rsidR="00BE63E7" w:rsidRPr="00A241D5" w:rsidRDefault="00BE63E7" w:rsidP="00BE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241D5">
        <w:rPr>
          <w:rFonts w:ascii="Times New Roman" w:hAnsi="Times New Roman" w:cs="Times New Roman"/>
          <w:sz w:val="40"/>
          <w:szCs w:val="40"/>
        </w:rPr>
        <w:t>ВЫДВИГАТЬ КАНДИДАТУРЫ, ИЗБИРАТЬ И БЫТЬ ИЗБРАННЫМ В ВЫБОРНЫЕ ОРГАНЫ САМОУПРАВЛЕНИЯ ТСМ, ОЦЕНИВАТЬ ИХ РАБОТУ;</w:t>
      </w:r>
    </w:p>
    <w:p w:rsidR="00BE63E7" w:rsidRPr="00A241D5" w:rsidRDefault="00BE63E7" w:rsidP="00BE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241D5">
        <w:rPr>
          <w:rFonts w:ascii="Times New Roman" w:hAnsi="Times New Roman" w:cs="Times New Roman"/>
          <w:sz w:val="40"/>
          <w:szCs w:val="40"/>
        </w:rPr>
        <w:t>ОБРАЩАТЬСЯ В ВЫБОРНЫЕ ОРГАНЫ ТСМ ДЛЯ ПОЛУЧЕНИЯ ПОМОЩИ ПО ЗАЩИТЕ СВОИХ ИНТЕРЕСОВ И ПРАВ;</w:t>
      </w:r>
    </w:p>
    <w:p w:rsidR="00BE63E7" w:rsidRPr="00A241D5" w:rsidRDefault="00BE63E7" w:rsidP="00BE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241D5">
        <w:rPr>
          <w:rFonts w:ascii="Times New Roman" w:hAnsi="Times New Roman" w:cs="Times New Roman"/>
          <w:sz w:val="40"/>
          <w:szCs w:val="40"/>
        </w:rPr>
        <w:t>ПОЛЬЗОВАТЬСЯ ИНФОРМАЦИЕЙ, ОРГАНИЗАЦИОННЫМИ  И МАТЕРИАЛЬНЫМИ ВОЗМОЖНОСТЯМИ, ИМЕЮЩИМИСЯ В РАСПОРЯЖЕНИИ ТСМ;</w:t>
      </w:r>
    </w:p>
    <w:p w:rsidR="00BE63E7" w:rsidRPr="00A241D5" w:rsidRDefault="00BE63E7" w:rsidP="00BE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241D5">
        <w:rPr>
          <w:rFonts w:ascii="Times New Roman" w:hAnsi="Times New Roman" w:cs="Times New Roman"/>
          <w:sz w:val="40"/>
          <w:szCs w:val="40"/>
        </w:rPr>
        <w:t>УЧАСТВОВАТЬ В РАБОТЕ ДРУГИХ ОБЩЕСТВЕННЫХ ОРГАНИЗАЦИЙ И ДВИЖЕНИЙ, ПРИНЦИП И ДЕЯТЕЛЬНОСТЬ КОТОРЫХ НЕ ПРОТИВОРЕЧИТ УСТАВУ ТСМ.</w:t>
      </w:r>
    </w:p>
    <w:p w:rsidR="00A241D5" w:rsidRPr="00A241D5" w:rsidRDefault="00A241D5" w:rsidP="00A241D5">
      <w:pPr>
        <w:rPr>
          <w:rFonts w:ascii="Times New Roman" w:hAnsi="Times New Roman" w:cs="Times New Roman"/>
          <w:sz w:val="40"/>
          <w:szCs w:val="40"/>
        </w:rPr>
      </w:pPr>
    </w:p>
    <w:p w:rsidR="00A241D5" w:rsidRDefault="00A241D5" w:rsidP="00A241D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lastRenderedPageBreak/>
        <w:t>ЗАКОНЫ ОРЛЯТ</w:t>
      </w:r>
      <w:r w:rsidRPr="00A241D5">
        <w:rPr>
          <w:rFonts w:ascii="Times New Roman" w:hAnsi="Times New Roman" w:cs="Times New Roman"/>
          <w:b/>
          <w:sz w:val="52"/>
          <w:szCs w:val="52"/>
        </w:rPr>
        <w:t>:</w:t>
      </w:r>
    </w:p>
    <w:p w:rsidR="00BE63E7" w:rsidRPr="00A241D5" w:rsidRDefault="00BE63E7" w:rsidP="00BE63E7">
      <w:pPr>
        <w:rPr>
          <w:sz w:val="48"/>
          <w:szCs w:val="48"/>
        </w:rPr>
      </w:pPr>
    </w:p>
    <w:p w:rsidR="00BE63E7" w:rsidRPr="00A241D5" w:rsidRDefault="00BE63E7" w:rsidP="00A241D5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любит свою Родину и всеми  силами стремится быть полезным и честным гражданином России;</w:t>
      </w:r>
    </w:p>
    <w:p w:rsidR="00BE63E7" w:rsidRPr="00A241D5" w:rsidRDefault="00BE63E7" w:rsidP="00A241D5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помогает тем, кто нуждается в помощи;</w:t>
      </w:r>
    </w:p>
    <w:p w:rsidR="00BE63E7" w:rsidRPr="00A241D5" w:rsidRDefault="00BE63E7" w:rsidP="00A241D5">
      <w:pPr>
        <w:pStyle w:val="a3"/>
        <w:numPr>
          <w:ilvl w:val="0"/>
          <w:numId w:val="2"/>
        </w:numPr>
        <w:tabs>
          <w:tab w:val="left" w:pos="142"/>
          <w:tab w:val="left" w:pos="426"/>
          <w:tab w:val="left" w:pos="567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честен тем и верен данному слову;</w:t>
      </w:r>
    </w:p>
    <w:p w:rsidR="00BE63E7" w:rsidRPr="00A241D5" w:rsidRDefault="003B23A6" w:rsidP="00A241D5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доводит начатое дело конца;</w:t>
      </w:r>
    </w:p>
    <w:p w:rsidR="003B23A6" w:rsidRPr="00A241D5" w:rsidRDefault="003B23A6" w:rsidP="00A241D5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вежлив и аккуратен, добродушен и миролюбив;</w:t>
      </w:r>
    </w:p>
    <w:p w:rsidR="003B23A6" w:rsidRPr="00A241D5" w:rsidRDefault="003B23A6" w:rsidP="00A241D5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с каждым днем стремиться быть лучше;</w:t>
      </w:r>
    </w:p>
    <w:p w:rsidR="003B23A6" w:rsidRPr="00A241D5" w:rsidRDefault="003B23A6" w:rsidP="00A241D5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предан своей семье, своей организации;</w:t>
      </w:r>
    </w:p>
    <w:p w:rsidR="003B23A6" w:rsidRPr="00A241D5" w:rsidRDefault="003B23A6" w:rsidP="00A241D5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старается нести радость людям;</w:t>
      </w:r>
    </w:p>
    <w:p w:rsidR="003B23A6" w:rsidRPr="00A241D5" w:rsidRDefault="003B23A6" w:rsidP="00A241D5">
      <w:pPr>
        <w:pStyle w:val="a3"/>
        <w:numPr>
          <w:ilvl w:val="0"/>
          <w:numId w:val="2"/>
        </w:numPr>
        <w:ind w:left="142" w:hanging="568"/>
        <w:rPr>
          <w:sz w:val="52"/>
          <w:szCs w:val="52"/>
        </w:rPr>
      </w:pPr>
      <w:r w:rsidRPr="00A241D5">
        <w:rPr>
          <w:sz w:val="52"/>
          <w:szCs w:val="52"/>
        </w:rPr>
        <w:t>Орленок заботится о своем здоровье</w:t>
      </w:r>
    </w:p>
    <w:p w:rsidR="00BE63E7" w:rsidRDefault="00BE63E7" w:rsidP="00A241D5">
      <w:pPr>
        <w:ind w:left="142"/>
        <w:rPr>
          <w:sz w:val="52"/>
          <w:szCs w:val="52"/>
        </w:rPr>
      </w:pPr>
    </w:p>
    <w:p w:rsidR="00A241D5" w:rsidRPr="00B40530" w:rsidRDefault="00A241D5" w:rsidP="00A241D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40530">
        <w:rPr>
          <w:rFonts w:ascii="Times New Roman" w:hAnsi="Times New Roman" w:cs="Times New Roman"/>
          <w:b/>
          <w:sz w:val="52"/>
          <w:szCs w:val="52"/>
        </w:rPr>
        <w:lastRenderedPageBreak/>
        <w:t>ЗАПОВЕДИ ОРЛЯТ:</w:t>
      </w:r>
    </w:p>
    <w:p w:rsidR="00A241D5" w:rsidRPr="00B40530" w:rsidRDefault="00A241D5" w:rsidP="00A241D5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A241D5" w:rsidRPr="00B40530" w:rsidRDefault="00A241D5" w:rsidP="00A241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Орлята не ждут заданий, они сами ищут, где и когда нужна их помощь.</w:t>
      </w:r>
    </w:p>
    <w:p w:rsidR="00A241D5" w:rsidRPr="00B40530" w:rsidRDefault="00A241D5" w:rsidP="00A241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Орлята помогают друг другу, стараться взять на себя более трудную работу.</w:t>
      </w:r>
    </w:p>
    <w:p w:rsidR="00A241D5" w:rsidRPr="00B40530" w:rsidRDefault="00A241D5" w:rsidP="00A241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Орлята живут для улыбки товарища.</w:t>
      </w:r>
    </w:p>
    <w:p w:rsidR="00A241D5" w:rsidRPr="00B40530" w:rsidRDefault="00A241D5" w:rsidP="00A241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У орлят лучше трудно, чем нудно.</w:t>
      </w:r>
    </w:p>
    <w:p w:rsidR="00A241D5" w:rsidRPr="00B40530" w:rsidRDefault="00A241D5" w:rsidP="00A241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Критикуешь – предлагай, предлагаешь – делай.</w:t>
      </w:r>
    </w:p>
    <w:p w:rsidR="00A241D5" w:rsidRPr="00B40530" w:rsidRDefault="00A241D5" w:rsidP="00A241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Правда, но без громких фраз, красота, но без прикрас,</w:t>
      </w:r>
    </w:p>
    <w:p w:rsidR="00A241D5" w:rsidRPr="00B40530" w:rsidRDefault="00A241D5" w:rsidP="00A241D5">
      <w:pPr>
        <w:pStyle w:val="a3"/>
        <w:ind w:left="1080"/>
        <w:rPr>
          <w:rFonts w:ascii="Times New Roman" w:hAnsi="Times New Roman" w:cs="Times New Roman"/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добро не на показ,                             вот, что дорого для нас.</w:t>
      </w:r>
    </w:p>
    <w:p w:rsidR="00A241D5" w:rsidRPr="00A241D5" w:rsidRDefault="00A241D5" w:rsidP="00A241D5">
      <w:pPr>
        <w:pStyle w:val="a3"/>
        <w:numPr>
          <w:ilvl w:val="0"/>
          <w:numId w:val="3"/>
        </w:numPr>
        <w:rPr>
          <w:sz w:val="52"/>
          <w:szCs w:val="52"/>
        </w:rPr>
      </w:pPr>
      <w:r w:rsidRPr="00B40530">
        <w:rPr>
          <w:rFonts w:ascii="Times New Roman" w:hAnsi="Times New Roman" w:cs="Times New Roman"/>
          <w:sz w:val="52"/>
          <w:szCs w:val="52"/>
        </w:rPr>
        <w:t>Думать коллективно, работать оперативно, спорить доказательно для всех обязательно</w:t>
      </w:r>
      <w:r>
        <w:rPr>
          <w:sz w:val="52"/>
          <w:szCs w:val="52"/>
        </w:rPr>
        <w:t>.</w:t>
      </w:r>
      <w:r w:rsidRPr="00A241D5">
        <w:rPr>
          <w:sz w:val="52"/>
          <w:szCs w:val="52"/>
        </w:rPr>
        <w:t xml:space="preserve"> </w:t>
      </w:r>
    </w:p>
    <w:sectPr w:rsidR="00A241D5" w:rsidRPr="00A241D5" w:rsidSect="001A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0587"/>
    <w:multiLevelType w:val="hybridMultilevel"/>
    <w:tmpl w:val="7200D9FC"/>
    <w:lvl w:ilvl="0" w:tplc="2452C16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E22B2"/>
    <w:multiLevelType w:val="hybridMultilevel"/>
    <w:tmpl w:val="F95CF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6862C4"/>
    <w:multiLevelType w:val="hybridMultilevel"/>
    <w:tmpl w:val="53AA0382"/>
    <w:lvl w:ilvl="0" w:tplc="355EC97E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>
    <w:useFELayout/>
  </w:compat>
  <w:rsids>
    <w:rsidRoot w:val="00BE63E7"/>
    <w:rsid w:val="001A0538"/>
    <w:rsid w:val="003B23A6"/>
    <w:rsid w:val="00A241D5"/>
    <w:rsid w:val="00B40530"/>
    <w:rsid w:val="00BE63E7"/>
    <w:rsid w:val="00FF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3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4</cp:revision>
  <cp:lastPrinted>2010-09-18T08:26:00Z</cp:lastPrinted>
  <dcterms:created xsi:type="dcterms:W3CDTF">2010-09-18T08:01:00Z</dcterms:created>
  <dcterms:modified xsi:type="dcterms:W3CDTF">2010-09-19T15:37:00Z</dcterms:modified>
</cp:coreProperties>
</file>